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0ACC" w14:textId="77777777" w:rsidR="00506F5C" w:rsidRDefault="00E01B2E">
      <w:pPr>
        <w:rPr>
          <w:sz w:val="48"/>
          <w:u w:val="single"/>
        </w:rPr>
      </w:pPr>
      <w:r w:rsidRPr="00E01B2E">
        <w:rPr>
          <w:sz w:val="48"/>
          <w:u w:val="single"/>
        </w:rPr>
        <w:t>LO: To practise adding using money.</w:t>
      </w:r>
    </w:p>
    <w:p w14:paraId="59B7EDBA" w14:textId="77777777" w:rsidR="00E01B2E" w:rsidRDefault="00E01B2E">
      <w:pPr>
        <w:rPr>
          <w:sz w:val="48"/>
        </w:rPr>
      </w:pPr>
      <w:r>
        <w:rPr>
          <w:sz w:val="48"/>
        </w:rPr>
        <w:t>Answer these questions in PENCE:</w:t>
      </w:r>
    </w:p>
    <w:p w14:paraId="0027EC90" w14:textId="77777777" w:rsidR="00E01B2E" w:rsidRDefault="00E01B2E" w:rsidP="00E01B2E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30p + 35p =</w:t>
      </w:r>
    </w:p>
    <w:p w14:paraId="16AB0AAF" w14:textId="77777777" w:rsidR="00E01B2E" w:rsidRDefault="00CC08AD" w:rsidP="00E01B2E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75p + 15p =</w:t>
      </w:r>
    </w:p>
    <w:p w14:paraId="3AC5A229" w14:textId="77777777" w:rsidR="00CC08AD" w:rsidRDefault="00CC08AD" w:rsidP="00E01B2E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43p + 26p =</w:t>
      </w:r>
    </w:p>
    <w:p w14:paraId="4AEAC4C9" w14:textId="77777777" w:rsidR="00CC08AD" w:rsidRDefault="00CC08AD" w:rsidP="00CC08AD">
      <w:pPr>
        <w:rPr>
          <w:sz w:val="48"/>
        </w:rPr>
      </w:pPr>
      <w:r>
        <w:rPr>
          <w:sz w:val="48"/>
        </w:rPr>
        <w:t>Answer these questions in POUNDS:</w:t>
      </w:r>
    </w:p>
    <w:p w14:paraId="2B8C206C" w14:textId="77777777" w:rsidR="00CC08AD" w:rsidRDefault="00CC08AD" w:rsidP="00CC08AD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£1.30 + £2.40 = </w:t>
      </w:r>
    </w:p>
    <w:p w14:paraId="39C49B10" w14:textId="77777777" w:rsidR="00CC08AD" w:rsidRDefault="00CC08AD" w:rsidP="00CC08AD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£2.25 + £3.32 = </w:t>
      </w:r>
    </w:p>
    <w:p w14:paraId="467D87C2" w14:textId="77777777" w:rsidR="00CC08AD" w:rsidRDefault="00CC08AD" w:rsidP="00CC08AD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£5.00 + £0.99 = </w:t>
      </w:r>
    </w:p>
    <w:p w14:paraId="58CDFA3D" w14:textId="77777777" w:rsidR="00CC08AD" w:rsidRDefault="00CC08AD" w:rsidP="00CC08AD">
      <w:pPr>
        <w:rPr>
          <w:sz w:val="48"/>
        </w:rPr>
      </w:pPr>
    </w:p>
    <w:p w14:paraId="7105CB0D" w14:textId="77777777" w:rsidR="00CC08AD" w:rsidRDefault="00CC08AD" w:rsidP="00CC08AD">
      <w:pPr>
        <w:rPr>
          <w:sz w:val="48"/>
        </w:rPr>
      </w:pPr>
    </w:p>
    <w:p w14:paraId="064BAA36" w14:textId="77777777" w:rsidR="00CC08AD" w:rsidRDefault="00CC08AD" w:rsidP="00CC08AD">
      <w:pPr>
        <w:rPr>
          <w:sz w:val="48"/>
        </w:rPr>
      </w:pPr>
    </w:p>
    <w:p w14:paraId="1FCD9018" w14:textId="77777777" w:rsidR="00CC08AD" w:rsidRDefault="00CC08AD" w:rsidP="00CC08AD">
      <w:pPr>
        <w:rPr>
          <w:sz w:val="48"/>
        </w:rPr>
      </w:pPr>
    </w:p>
    <w:p w14:paraId="2C1D9E38" w14:textId="77777777" w:rsidR="00CC08AD" w:rsidRDefault="00CC08AD" w:rsidP="00CC08AD">
      <w:pPr>
        <w:rPr>
          <w:sz w:val="48"/>
        </w:rPr>
      </w:pPr>
    </w:p>
    <w:p w14:paraId="074B9859" w14:textId="77777777" w:rsidR="00CC08AD" w:rsidRDefault="00CC08AD" w:rsidP="00CC08AD">
      <w:pPr>
        <w:rPr>
          <w:sz w:val="48"/>
        </w:rPr>
      </w:pPr>
    </w:p>
    <w:p w14:paraId="7A20452D" w14:textId="77777777" w:rsidR="00CC08AD" w:rsidRDefault="00CC08AD" w:rsidP="00CC08AD">
      <w:pPr>
        <w:rPr>
          <w:sz w:val="48"/>
        </w:rPr>
      </w:pPr>
    </w:p>
    <w:p w14:paraId="430ACE0D" w14:textId="77777777" w:rsidR="00CC08AD" w:rsidRDefault="00CC08AD" w:rsidP="00CC08AD">
      <w:pPr>
        <w:rPr>
          <w:sz w:val="48"/>
        </w:rPr>
      </w:pPr>
    </w:p>
    <w:p w14:paraId="108FA88F" w14:textId="77777777" w:rsidR="00CC08AD" w:rsidRDefault="001F2125" w:rsidP="00CC08AD">
      <w:pPr>
        <w:rPr>
          <w:sz w:val="40"/>
          <w:u w:val="single"/>
        </w:rPr>
      </w:pPr>
      <w:r w:rsidRPr="001F2125">
        <w:rPr>
          <w:sz w:val="40"/>
          <w:u w:val="single"/>
        </w:rPr>
        <w:lastRenderedPageBreak/>
        <w:t>LO: To practise adding using money</w:t>
      </w:r>
    </w:p>
    <w:p w14:paraId="724235A3" w14:textId="77777777" w:rsidR="001F2125" w:rsidRDefault="001F2125" w:rsidP="00CC08AD">
      <w:pPr>
        <w:rPr>
          <w:sz w:val="40"/>
        </w:rPr>
      </w:pPr>
      <w:r>
        <w:rPr>
          <w:sz w:val="40"/>
        </w:rPr>
        <w:t>Answer these questions in PENCE:</w:t>
      </w:r>
    </w:p>
    <w:p w14:paraId="71109730" w14:textId="77777777" w:rsidR="001F2125" w:rsidRDefault="001F2125" w:rsidP="001F2125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48p + 42p = </w:t>
      </w:r>
    </w:p>
    <w:p w14:paraId="2484F8B6" w14:textId="77777777" w:rsidR="001F2125" w:rsidRDefault="001F2125" w:rsidP="001F2125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56p + 35p = </w:t>
      </w:r>
    </w:p>
    <w:p w14:paraId="1C4623BA" w14:textId="77777777" w:rsidR="001F2125" w:rsidRDefault="001F2125" w:rsidP="001F2125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78p + 19p = </w:t>
      </w:r>
    </w:p>
    <w:p w14:paraId="49D56698" w14:textId="77777777" w:rsidR="001F2125" w:rsidRDefault="001F2125" w:rsidP="001F2125">
      <w:pPr>
        <w:rPr>
          <w:sz w:val="40"/>
        </w:rPr>
      </w:pPr>
      <w:r>
        <w:rPr>
          <w:sz w:val="40"/>
        </w:rPr>
        <w:t>Answer these questions in POUNDS (remember to convert to work out):</w:t>
      </w:r>
    </w:p>
    <w:p w14:paraId="1ACDAEC3" w14:textId="77777777" w:rsidR="001F2125" w:rsidRDefault="001F2125" w:rsidP="001F2125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£2.50 + £3.47 = </w:t>
      </w:r>
    </w:p>
    <w:p w14:paraId="5FB624A3" w14:textId="77777777" w:rsidR="001F2125" w:rsidRDefault="001F2125" w:rsidP="001F2125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£7.23 + £4.55 = </w:t>
      </w:r>
    </w:p>
    <w:p w14:paraId="69A86B16" w14:textId="77777777" w:rsidR="001F2125" w:rsidRDefault="001F2125" w:rsidP="001F2125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£5.67 + £8.19 = </w:t>
      </w:r>
    </w:p>
    <w:p w14:paraId="7D211E14" w14:textId="77777777" w:rsidR="001F2125" w:rsidRDefault="001F2125" w:rsidP="001F2125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£2.45 + £2.45 = </w:t>
      </w:r>
    </w:p>
    <w:p w14:paraId="7A8BE577" w14:textId="77777777" w:rsidR="001F2125" w:rsidRDefault="001F2125" w:rsidP="001F2125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£0.34 + £0.57 = </w:t>
      </w:r>
    </w:p>
    <w:p w14:paraId="63EEFE57" w14:textId="77777777" w:rsidR="001F2125" w:rsidRDefault="001F2125" w:rsidP="001F2125">
      <w:pPr>
        <w:rPr>
          <w:sz w:val="40"/>
        </w:rPr>
      </w:pPr>
      <w:r>
        <w:rPr>
          <w:sz w:val="40"/>
        </w:rPr>
        <w:t>Complete this word problem:</w:t>
      </w:r>
    </w:p>
    <w:p w14:paraId="62A03009" w14:textId="77777777" w:rsidR="001F2125" w:rsidRDefault="001F2125" w:rsidP="001F2125">
      <w:pPr>
        <w:rPr>
          <w:sz w:val="40"/>
        </w:rPr>
      </w:pPr>
      <w:r>
        <w:rPr>
          <w:sz w:val="40"/>
        </w:rPr>
        <w:t>Natalie needs to buy some cotton wool, some water and a bottle of shampoo. The cotton wool costs 30p, the water costs 60p and the shampoo costs 99p. How much does Natalie spend all together? Give your answer in POUNDS:</w:t>
      </w:r>
    </w:p>
    <w:p w14:paraId="365FC0B5" w14:textId="77777777" w:rsidR="001F2125" w:rsidRDefault="001F2125" w:rsidP="001F2125">
      <w:pPr>
        <w:rPr>
          <w:sz w:val="40"/>
        </w:rPr>
      </w:pPr>
    </w:p>
    <w:p w14:paraId="1270A7C3" w14:textId="77777777" w:rsidR="001F2125" w:rsidRDefault="001F2125" w:rsidP="001F2125">
      <w:pPr>
        <w:rPr>
          <w:sz w:val="40"/>
        </w:rPr>
      </w:pPr>
    </w:p>
    <w:p w14:paraId="06E0ACAD" w14:textId="77777777" w:rsidR="001F2125" w:rsidRDefault="001F2125" w:rsidP="001F2125">
      <w:pPr>
        <w:rPr>
          <w:sz w:val="40"/>
        </w:rPr>
      </w:pPr>
    </w:p>
    <w:p w14:paraId="744D0B3D" w14:textId="77777777" w:rsidR="001F2125" w:rsidRDefault="001F2125" w:rsidP="001F2125">
      <w:pPr>
        <w:rPr>
          <w:sz w:val="40"/>
          <w:u w:val="single"/>
        </w:rPr>
      </w:pPr>
      <w:r w:rsidRPr="001F2125">
        <w:rPr>
          <w:sz w:val="40"/>
          <w:u w:val="single"/>
        </w:rPr>
        <w:lastRenderedPageBreak/>
        <w:t>LO: To practise adding using money</w:t>
      </w:r>
    </w:p>
    <w:p w14:paraId="4AB50B4F" w14:textId="77777777" w:rsidR="001F2125" w:rsidRDefault="001F2125" w:rsidP="001F2125">
      <w:pPr>
        <w:rPr>
          <w:sz w:val="40"/>
        </w:rPr>
      </w:pPr>
      <w:r>
        <w:rPr>
          <w:sz w:val="40"/>
        </w:rPr>
        <w:t>Answer all questions in POUNDS.</w:t>
      </w:r>
    </w:p>
    <w:p w14:paraId="1E7FC21F" w14:textId="77777777" w:rsidR="001F2125" w:rsidRDefault="001F2125" w:rsidP="001F21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£16.45 + £3.20 =</w:t>
      </w:r>
    </w:p>
    <w:p w14:paraId="2646F2BC" w14:textId="77777777" w:rsidR="001F2125" w:rsidRDefault="001F2125" w:rsidP="001F21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£3.67 + £4.56 = </w:t>
      </w:r>
    </w:p>
    <w:p w14:paraId="0ADAD71D" w14:textId="77777777" w:rsidR="001F2125" w:rsidRDefault="001F2125" w:rsidP="001F21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£9.99 + £6.34 = </w:t>
      </w:r>
    </w:p>
    <w:p w14:paraId="087B2B96" w14:textId="77777777" w:rsidR="001F2125" w:rsidRDefault="001F2125" w:rsidP="001F21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£12.43 + £0.98 =</w:t>
      </w:r>
    </w:p>
    <w:p w14:paraId="7843C7DF" w14:textId="77777777" w:rsidR="001F2125" w:rsidRDefault="001F2125" w:rsidP="001F21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£67.54 + £33.46 = </w:t>
      </w:r>
    </w:p>
    <w:p w14:paraId="5B57A08F" w14:textId="77777777" w:rsidR="001F2125" w:rsidRDefault="001F2125" w:rsidP="001F2125">
      <w:pPr>
        <w:rPr>
          <w:sz w:val="40"/>
        </w:rPr>
      </w:pPr>
      <w:r>
        <w:rPr>
          <w:sz w:val="40"/>
        </w:rPr>
        <w:t>Complete the word problems:</w:t>
      </w:r>
    </w:p>
    <w:p w14:paraId="4BB7732D" w14:textId="77777777" w:rsidR="001F2125" w:rsidRDefault="001F2125" w:rsidP="001F2125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>Jane buys 2 DVDs. One costs £4.56. The other costs double this amount. How much does she spend all together?</w:t>
      </w:r>
    </w:p>
    <w:p w14:paraId="57CA6E65" w14:textId="77777777" w:rsidR="001F2125" w:rsidRPr="001F2125" w:rsidRDefault="001F2125" w:rsidP="001F2125">
      <w:pPr>
        <w:rPr>
          <w:sz w:val="40"/>
        </w:rPr>
      </w:pPr>
    </w:p>
    <w:p w14:paraId="0BFA0BDC" w14:textId="77777777" w:rsidR="001F2125" w:rsidRDefault="001F2125" w:rsidP="001F2125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>Grace sells 4 T shirts. The most expensive one sells for £3.40. The cheapest on sells for £1.20. Both the other two T shirts sell for the same amount – each one costs double the amount of the cheapest T shirt. How much money does Grace make all together? Use the space below for your working out:</w:t>
      </w:r>
    </w:p>
    <w:p w14:paraId="12A5B15E" w14:textId="77777777" w:rsidR="001F2125" w:rsidRDefault="001F2125" w:rsidP="001F2125">
      <w:pPr>
        <w:rPr>
          <w:sz w:val="40"/>
        </w:rPr>
      </w:pPr>
    </w:p>
    <w:p w14:paraId="799230B2" w14:textId="77777777" w:rsidR="001F2125" w:rsidRPr="001F2125" w:rsidRDefault="001F2125" w:rsidP="001F2125">
      <w:pPr>
        <w:rPr>
          <w:sz w:val="40"/>
        </w:rPr>
      </w:pPr>
    </w:p>
    <w:sectPr w:rsidR="001F2125" w:rsidRPr="001F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38F"/>
    <w:multiLevelType w:val="hybridMultilevel"/>
    <w:tmpl w:val="28909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976"/>
    <w:multiLevelType w:val="hybridMultilevel"/>
    <w:tmpl w:val="E8DE0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260"/>
    <w:multiLevelType w:val="hybridMultilevel"/>
    <w:tmpl w:val="583E9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4476"/>
    <w:multiLevelType w:val="hybridMultilevel"/>
    <w:tmpl w:val="6BF29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4D2B"/>
    <w:multiLevelType w:val="hybridMultilevel"/>
    <w:tmpl w:val="58F4F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C73"/>
    <w:multiLevelType w:val="hybridMultilevel"/>
    <w:tmpl w:val="DEBA0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2E"/>
    <w:rsid w:val="001F2125"/>
    <w:rsid w:val="00506F5C"/>
    <w:rsid w:val="00CC08AD"/>
    <w:rsid w:val="00E01B2E"/>
    <w:rsid w:val="00E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629A"/>
  <w15:docId w15:val="{906C13F6-28A9-45DB-ABAC-CF82C99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Wilkinson</dc:creator>
  <cp:lastModifiedBy>owen nesbitt</cp:lastModifiedBy>
  <cp:revision>2</cp:revision>
  <dcterms:created xsi:type="dcterms:W3CDTF">2020-06-01T08:33:00Z</dcterms:created>
  <dcterms:modified xsi:type="dcterms:W3CDTF">2020-06-01T08:33:00Z</dcterms:modified>
</cp:coreProperties>
</file>